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EBBBF" w14:textId="77777777" w:rsidR="008A559F" w:rsidRPr="008A559F" w:rsidRDefault="008A559F">
      <w:pPr>
        <w:rPr>
          <w:sz w:val="20"/>
          <w:szCs w:val="20"/>
        </w:rPr>
      </w:pPr>
    </w:p>
    <w:p w14:paraId="2FA5A2CC" w14:textId="77777777" w:rsidR="008A559F" w:rsidRPr="008A559F" w:rsidRDefault="008A559F">
      <w:pPr>
        <w:rPr>
          <w:sz w:val="20"/>
          <w:szCs w:val="20"/>
        </w:rPr>
      </w:pPr>
    </w:p>
    <w:p w14:paraId="7B514F04" w14:textId="77777777" w:rsidR="008A559F" w:rsidRPr="008A559F" w:rsidRDefault="008A559F">
      <w:pPr>
        <w:rPr>
          <w:sz w:val="20"/>
          <w:szCs w:val="20"/>
        </w:rPr>
      </w:pPr>
    </w:p>
    <w:p w14:paraId="3D477C90" w14:textId="77777777" w:rsidR="008A559F" w:rsidRPr="008A559F" w:rsidRDefault="008A559F">
      <w:pPr>
        <w:rPr>
          <w:sz w:val="20"/>
          <w:szCs w:val="20"/>
        </w:rPr>
      </w:pPr>
    </w:p>
    <w:p w14:paraId="7B80B13B" w14:textId="77777777" w:rsidR="008A559F" w:rsidRPr="008A559F" w:rsidRDefault="008A559F">
      <w:pPr>
        <w:rPr>
          <w:sz w:val="20"/>
          <w:szCs w:val="20"/>
        </w:rPr>
      </w:pPr>
    </w:p>
    <w:p w14:paraId="3ABEC710" w14:textId="77777777" w:rsidR="008A559F" w:rsidRPr="008A559F" w:rsidRDefault="008A559F">
      <w:pPr>
        <w:rPr>
          <w:sz w:val="20"/>
          <w:szCs w:val="20"/>
        </w:rPr>
      </w:pPr>
    </w:p>
    <w:p w14:paraId="7F1E9403" w14:textId="64A77EB5" w:rsidR="00DD0DBE" w:rsidRDefault="002B711C" w:rsidP="008A559F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81D9EB" wp14:editId="47EA0C9F">
            <wp:simplePos x="0" y="0"/>
            <wp:positionH relativeFrom="column">
              <wp:posOffset>2005330</wp:posOffset>
            </wp:positionH>
            <wp:positionV relativeFrom="page">
              <wp:posOffset>895350</wp:posOffset>
            </wp:positionV>
            <wp:extent cx="3345180" cy="1577340"/>
            <wp:effectExtent l="0" t="0" r="762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559F">
        <w:t>230/299</w:t>
      </w:r>
    </w:p>
    <w:p w14:paraId="08B4E24A" w14:textId="1E59E004" w:rsidR="008A559F" w:rsidRDefault="008A559F" w:rsidP="008A559F">
      <w:pPr>
        <w:jc w:val="center"/>
      </w:pPr>
    </w:p>
    <w:p w14:paraId="78F3B697" w14:textId="20B44ED3" w:rsidR="008A559F" w:rsidRDefault="008A559F" w:rsidP="008A559F">
      <w:pPr>
        <w:jc w:val="center"/>
        <w:rPr>
          <w:rFonts w:cstheme="minorHAnsi"/>
          <w:b/>
          <w:bCs/>
          <w:sz w:val="24"/>
          <w:szCs w:val="24"/>
        </w:rPr>
      </w:pPr>
      <w:r w:rsidRPr="008A559F">
        <w:rPr>
          <w:rFonts w:cstheme="minorHAnsi"/>
          <w:b/>
          <w:bCs/>
          <w:sz w:val="24"/>
          <w:szCs w:val="24"/>
        </w:rPr>
        <w:t>Tájékoztató a fizetési meghagyás tartalmáról</w:t>
      </w:r>
    </w:p>
    <w:p w14:paraId="4040C859" w14:textId="6A7B820B" w:rsidR="008A559F" w:rsidRPr="007C48E3" w:rsidRDefault="000529C4" w:rsidP="008A559F">
      <w:pPr>
        <w:jc w:val="center"/>
        <w:rPr>
          <w:rFonts w:cstheme="minorHAns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083572" wp14:editId="067EC44D">
                <wp:simplePos x="0" y="0"/>
                <wp:positionH relativeFrom="column">
                  <wp:posOffset>-133350</wp:posOffset>
                </wp:positionH>
                <wp:positionV relativeFrom="page">
                  <wp:posOffset>3613785</wp:posOffset>
                </wp:positionV>
                <wp:extent cx="6040800" cy="313200"/>
                <wp:effectExtent l="0" t="0" r="0" b="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313200"/>
                        </a:xfrm>
                        <a:prstGeom prst="roundRect">
                          <a:avLst/>
                        </a:prstGeom>
                        <a:solidFill>
                          <a:srgbClr val="5AB8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9B5FC67" id="Rectangle: Rounded Corners 7" o:spid="_x0000_s1026" style="position:absolute;margin-left:-10.5pt;margin-top:284.55pt;width:475.65pt;height:24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" fillcolor="#5ab8af" stroked="f" strokeweight="1pt">
                <v:stroke joinstyle="miter"/>
                <w10:wrap anchory="page"/>
              </v:roundrect>
            </w:pict>
          </mc:Fallback>
        </mc:AlternateContent>
      </w:r>
    </w:p>
    <w:p w14:paraId="549DC8C5" w14:textId="3FC1E0BB" w:rsidR="008A559F" w:rsidRPr="00E25CBD" w:rsidRDefault="00E25CBD" w:rsidP="00600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CBD">
        <w:rPr>
          <w:rFonts w:ascii="Times New Roman" w:hAnsi="Times New Roman" w:cs="Times New Roman"/>
          <w:sz w:val="24"/>
          <w:szCs w:val="24"/>
        </w:rPr>
        <w:t>Jogosult(ak):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345" w:rsidRPr="006D5345">
        <w:rPr>
          <w:rFonts w:ascii="Times New Roman" w:hAnsi="Times New Roman" w:cs="Times New Roman"/>
          <w:sz w:val="24"/>
          <w:szCs w:val="24"/>
        </w:rPr>
        <w:t>Global Faktor Zrt.</w:t>
      </w:r>
    </w:p>
    <w:p w14:paraId="1FFFA234" w14:textId="547746C1" w:rsidR="00E25CBD" w:rsidRDefault="00E25CBD" w:rsidP="00600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CBD">
        <w:rPr>
          <w:rFonts w:ascii="Times New Roman" w:hAnsi="Times New Roman" w:cs="Times New Roman"/>
          <w:sz w:val="24"/>
          <w:szCs w:val="24"/>
        </w:rPr>
        <w:t>Kö</w:t>
      </w:r>
      <w:r>
        <w:rPr>
          <w:rFonts w:ascii="Times New Roman" w:hAnsi="Times New Roman" w:cs="Times New Roman"/>
          <w:sz w:val="24"/>
          <w:szCs w:val="24"/>
        </w:rPr>
        <w:t xml:space="preserve">telezett(ek): </w:t>
      </w:r>
    </w:p>
    <w:p w14:paraId="7A2890D5" w14:textId="7EE2330D" w:rsidR="00E25CBD" w:rsidRDefault="00E25CBD" w:rsidP="00BF25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Főkövetelés(ek): </w:t>
      </w:r>
    </w:p>
    <w:p w14:paraId="40839EC9" w14:textId="4BA997A9" w:rsidR="00E25CBD" w:rsidRDefault="00E25CBD" w:rsidP="00600C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Eljárási költség(ek)</w:t>
      </w:r>
      <w:r w:rsidR="00600C11">
        <w:rPr>
          <w:rFonts w:ascii="Times New Roman" w:hAnsi="Times New Roman" w:cs="Times New Roman"/>
          <w:sz w:val="24"/>
          <w:szCs w:val="24"/>
        </w:rPr>
        <w:t xml:space="preserve">: </w:t>
      </w:r>
      <w:r w:rsidR="00F70679" w:rsidRPr="00F70679">
        <w:rPr>
          <w:rFonts w:ascii="Times New Roman" w:hAnsi="Times New Roman" w:cs="Times New Roman"/>
          <w:sz w:val="24"/>
          <w:szCs w:val="24"/>
        </w:rPr>
        <w:t>16,396 forint</w:t>
      </w:r>
    </w:p>
    <w:p w14:paraId="60A97E75" w14:textId="550F9934" w:rsidR="00600C11" w:rsidRDefault="00BF2550" w:rsidP="00600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C7BD6A" wp14:editId="483D7E90">
                <wp:simplePos x="0" y="0"/>
                <wp:positionH relativeFrom="column">
                  <wp:align>center</wp:align>
                </wp:positionH>
                <wp:positionV relativeFrom="page">
                  <wp:posOffset>5429250</wp:posOffset>
                </wp:positionV>
                <wp:extent cx="6040800" cy="313200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313200"/>
                        </a:xfrm>
                        <a:prstGeom prst="roundRect">
                          <a:avLst/>
                        </a:prstGeom>
                        <a:solidFill>
                          <a:srgbClr val="EC88C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3B8A07D" id="Rectangle: Rounded Corners 2" o:spid="_x0000_s1026" style="position:absolute;margin-left:0;margin-top:427.5pt;width:475.65pt;height:24.6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" fillcolor="#ec88c5" stroked="f" strokeweight="1pt">
                <v:stroke joinstyle="miter"/>
                <w10:wrap anchory="page"/>
              </v:roundrect>
            </w:pict>
          </mc:Fallback>
        </mc:AlternateContent>
      </w:r>
      <w:r w:rsidR="00600C11">
        <w:rPr>
          <w:rFonts w:ascii="Times New Roman" w:hAnsi="Times New Roman" w:cs="Times New Roman"/>
          <w:sz w:val="24"/>
          <w:szCs w:val="24"/>
        </w:rPr>
        <w:t>Járulék(ok):</w:t>
      </w:r>
      <w:r w:rsidR="00600C11">
        <w:rPr>
          <w:rFonts w:ascii="Times New Roman" w:hAnsi="Times New Roman" w:cs="Times New Roman"/>
          <w:sz w:val="24"/>
          <w:szCs w:val="24"/>
        </w:rPr>
        <w:tab/>
      </w:r>
      <w:r w:rsidR="00600C11" w:rsidRPr="00600C11">
        <w:rPr>
          <w:rFonts w:ascii="Times New Roman" w:hAnsi="Times New Roman" w:cs="Times New Roman"/>
          <w:sz w:val="24"/>
          <w:szCs w:val="24"/>
        </w:rPr>
        <w:t>a mellékelt fizetési meghagyás szerint</w:t>
      </w:r>
    </w:p>
    <w:p w14:paraId="42282B5D" w14:textId="1DD2D3ED" w:rsidR="00600C11" w:rsidRPr="00600C11" w:rsidRDefault="000529C4" w:rsidP="00600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4C9F19" wp14:editId="52690213">
                <wp:simplePos x="0" y="0"/>
                <wp:positionH relativeFrom="column">
                  <wp:posOffset>-137795</wp:posOffset>
                </wp:positionH>
                <wp:positionV relativeFrom="page">
                  <wp:posOffset>5791200</wp:posOffset>
                </wp:positionV>
                <wp:extent cx="6040800" cy="313200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313200"/>
                        </a:xfrm>
                        <a:prstGeom prst="roundRect">
                          <a:avLst/>
                        </a:prstGeom>
                        <a:solidFill>
                          <a:srgbClr val="F2CB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9254DA5" id="Rectangle: Rounded Corners 5" o:spid="_x0000_s1026" style="position:absolute;margin-left:-10.85pt;margin-top:456pt;width:475.65pt;height:24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" fillcolor="#f2cb99" stroked="f" strokeweight="1pt">
                <v:stroke joinstyle="miter"/>
                <w10:wrap anchory="page"/>
              </v:roundrect>
            </w:pict>
          </mc:Fallback>
        </mc:AlternateContent>
      </w:r>
      <w:r w:rsidR="00600C11" w:rsidRPr="00600C11">
        <w:rPr>
          <w:rFonts w:ascii="Times New Roman" w:hAnsi="Times New Roman" w:cs="Times New Roman"/>
          <w:b/>
          <w:bCs/>
          <w:sz w:val="24"/>
          <w:szCs w:val="24"/>
        </w:rPr>
        <w:t>Eljáró</w:t>
      </w:r>
      <w:r w:rsidR="00BF2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11" w:rsidRPr="00600C11">
        <w:rPr>
          <w:rFonts w:ascii="Times New Roman" w:hAnsi="Times New Roman" w:cs="Times New Roman"/>
          <w:b/>
          <w:bCs/>
          <w:sz w:val="24"/>
          <w:szCs w:val="24"/>
        </w:rPr>
        <w:t>közjegyző:</w:t>
      </w:r>
      <w:r w:rsidR="00BF2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394" w:rsidRPr="005C5394">
        <w:rPr>
          <w:rFonts w:ascii="Times New Roman" w:hAnsi="Times New Roman" w:cs="Times New Roman"/>
          <w:b/>
          <w:bCs/>
          <w:sz w:val="24"/>
          <w:szCs w:val="24"/>
        </w:rPr>
        <w:t>dr. Gipsz Jakab</w:t>
      </w:r>
    </w:p>
    <w:p w14:paraId="76D9564F" w14:textId="4478954B" w:rsidR="00600C11" w:rsidRPr="00600C11" w:rsidRDefault="000529C4" w:rsidP="00600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D0D370C" wp14:editId="514F1B1B">
                <wp:simplePos x="0" y="0"/>
                <wp:positionH relativeFrom="column">
                  <wp:posOffset>-137795</wp:posOffset>
                </wp:positionH>
                <wp:positionV relativeFrom="page">
                  <wp:posOffset>6160135</wp:posOffset>
                </wp:positionV>
                <wp:extent cx="6040800" cy="309600"/>
                <wp:effectExtent l="0" t="0" r="4445" b="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3096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A197C" id="Rectangle: Rounded Corners 6" o:spid="_x0000_s1026" style="position:absolute;margin-left:-10.85pt;margin-top:485.05pt;width:475.65pt;height:24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" fillcolor="yellow" stroked="f" strokeweight="1pt">
                <v:stroke joinstyle="miter"/>
                <w10:wrap anchory="page"/>
              </v:roundrect>
            </w:pict>
          </mc:Fallback>
        </mc:AlternateContent>
      </w:r>
      <w:r w:rsidR="00600C11">
        <w:rPr>
          <w:rFonts w:ascii="Times New Roman" w:hAnsi="Times New Roman" w:cs="Times New Roman"/>
          <w:b/>
          <w:bCs/>
          <w:sz w:val="24"/>
          <w:szCs w:val="24"/>
        </w:rPr>
        <w:t xml:space="preserve">Közjegyző postacíme: </w:t>
      </w:r>
      <w:r w:rsidR="00013EA8" w:rsidRPr="00013EA8">
        <w:rPr>
          <w:rFonts w:ascii="Times New Roman" w:hAnsi="Times New Roman" w:cs="Times New Roman"/>
          <w:b/>
          <w:bCs/>
          <w:sz w:val="24"/>
          <w:szCs w:val="24"/>
        </w:rPr>
        <w:t>9200 Győr, Kossuth Lajos utca 132.</w:t>
      </w:r>
    </w:p>
    <w:p w14:paraId="62CFB2D9" w14:textId="6707EDF9" w:rsidR="00001A61" w:rsidRPr="00510C4F" w:rsidRDefault="00600C11" w:rsidP="00001A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Ügyszám:</w:t>
      </w:r>
      <w:r w:rsidR="00001A61" w:rsidRPr="00510C4F">
        <w:rPr>
          <w:rFonts w:ascii="Times New Roman" w:hAnsi="Times New Roman" w:cs="Times New Roman"/>
          <w:bCs/>
          <w:sz w:val="24"/>
          <w:szCs w:val="24"/>
        </w:rPr>
        <w:t xml:space="preserve"> ......................./Ü/................................../2021.</w:t>
      </w:r>
    </w:p>
    <w:p w14:paraId="61498E3B" w14:textId="550D1914" w:rsidR="00600C11" w:rsidRPr="00600C11" w:rsidRDefault="00600C11" w:rsidP="00600C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00C11" w:rsidRPr="00600C11" w:rsidSect="00536C7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1C"/>
    <w:rsid w:val="00001A61"/>
    <w:rsid w:val="00006604"/>
    <w:rsid w:val="00013EA8"/>
    <w:rsid w:val="000529C4"/>
    <w:rsid w:val="000D4552"/>
    <w:rsid w:val="00202C52"/>
    <w:rsid w:val="002B711C"/>
    <w:rsid w:val="003F2963"/>
    <w:rsid w:val="005248C3"/>
    <w:rsid w:val="00536C7A"/>
    <w:rsid w:val="005C5394"/>
    <w:rsid w:val="00600C11"/>
    <w:rsid w:val="006D5345"/>
    <w:rsid w:val="007C48E3"/>
    <w:rsid w:val="00840E57"/>
    <w:rsid w:val="008A559F"/>
    <w:rsid w:val="00BF2550"/>
    <w:rsid w:val="00D72DC8"/>
    <w:rsid w:val="00DD0DBE"/>
    <w:rsid w:val="00E25CBD"/>
    <w:rsid w:val="00F7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8A83"/>
  <w15:chartTrackingRefBased/>
  <w15:docId w15:val="{CFF3A3C5-1A50-4AB9-8EC1-DD4FD511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Bambi</dc:creator>
  <cp:keywords/>
  <dc:description/>
  <cp:lastModifiedBy>Miklós Medgyesi</cp:lastModifiedBy>
  <cp:revision>16</cp:revision>
  <cp:lastPrinted>2021-12-29T10:40:00Z</cp:lastPrinted>
  <dcterms:created xsi:type="dcterms:W3CDTF">2021-12-28T09:33:00Z</dcterms:created>
  <dcterms:modified xsi:type="dcterms:W3CDTF">2021-12-29T10:41:00Z</dcterms:modified>
</cp:coreProperties>
</file>